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附件6：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黄冈师范学院2022年专升本各专业咨询电话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2"/>
        <w:tblW w:w="86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7"/>
        <w:gridCol w:w="4005"/>
        <w:gridCol w:w="20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招生咨询电话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13367137996/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18772384102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涂晶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/马迎霜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13871998338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13986558108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/15072856297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路雪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/黄克斌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13871993900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汤天勇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0713-8833998/13197088150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李智/李贞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13871992777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丁如春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40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0713-8835298/132636071665</w:t>
            </w:r>
          </w:p>
        </w:tc>
        <w:tc>
          <w:tcPr>
            <w:tcW w:w="20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孙丹/刘华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0713-8833565/13607257997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夏玉英</w:t>
            </w:r>
          </w:p>
        </w:tc>
      </w:tr>
    </w:tbl>
    <w:p/>
    <w:sectPr>
      <w:pgSz w:w="11906" w:h="16838"/>
      <w:pgMar w:top="1440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33D6"/>
    <w:rsid w:val="02261806"/>
    <w:rsid w:val="0933058D"/>
    <w:rsid w:val="11E44FDD"/>
    <w:rsid w:val="3DB93E7C"/>
    <w:rsid w:val="4E7740AE"/>
    <w:rsid w:val="554E07BE"/>
    <w:rsid w:val="5A102A16"/>
    <w:rsid w:val="62C87D43"/>
    <w:rsid w:val="786343C3"/>
    <w:rsid w:val="7F9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2021-04-25T13:48:00Z</dcterms:created>
  <dc:creator>夏慧</dc:creator>
  <cp:lastModifiedBy>童三红</cp:lastModifiedBy>
  <cp:lastPrinted>2022-03-19T05:02:00Z</cp:lastPrinted>
  <dcterms:modified xsi:type="dcterms:W3CDTF">2022-03-20T08:59:15Z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B34A5FE9267E4FC6AA01EE742B674BBA</vt:lpwstr>
  </property>
</Properties>
</file>